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6D" w:rsidRPr="0002776F" w:rsidRDefault="006E4492" w:rsidP="00A35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Вниманию родителей! </w:t>
      </w:r>
      <w:proofErr w:type="gramStart"/>
      <w:r w:rsidR="004F21B2" w:rsidRPr="000277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D9D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</w:t>
      </w:r>
      <w:r w:rsid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02776F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</w:t>
      </w:r>
      <w:r w:rsidR="00F02CCA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</w:t>
      </w:r>
      <w:r w:rsidR="002456BB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456BB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56BB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928DD" w:rsidRPr="00A92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 </w:t>
      </w:r>
      <w:r w:rsidR="00A35D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02776F" w:rsidRPr="00A92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2020 года</w:t>
      </w:r>
      <w:r w:rsidR="002456BB" w:rsidRPr="00A92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C6D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выдача сертификатов</w:t>
      </w:r>
      <w:r w:rsidR="0070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________________________________________________________________</w:t>
      </w:r>
      <w:r w:rsidR="001C1C6D" w:rsidRPr="0002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492" w:rsidRPr="0002776F" w:rsidRDefault="006E4492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492" w:rsidRPr="0002776F" w:rsidRDefault="006E4492" w:rsidP="001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Чтобы </w:t>
      </w:r>
      <w:r w:rsidR="00BA7547" w:rsidRP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получить сертификат </w:t>
      </w:r>
      <w:r w:rsid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персонифицированного </w:t>
      </w:r>
      <w:r w:rsidR="00BA7547" w:rsidRP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</w:t>
      </w:r>
      <w:r w:rsidRP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2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родителям нужно с </w:t>
      </w:r>
      <w:r w:rsidR="00A928DD" w:rsidRPr="00A92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15.05.2020</w:t>
      </w:r>
      <w:r w:rsidR="002456BB" w:rsidRPr="0002776F">
        <w:rPr>
          <w:rFonts w:ascii="Times New Roman" w:hAnsi="Times New Roman" w:cs="Times New Roman"/>
          <w:b/>
          <w:sz w:val="24"/>
          <w:szCs w:val="24"/>
        </w:rPr>
        <w:t>:</w:t>
      </w:r>
    </w:p>
    <w:p w:rsidR="00700261" w:rsidRDefault="00700261" w:rsidP="00700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261" w:rsidRPr="00700261" w:rsidRDefault="00700261" w:rsidP="0070026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зарегистрироваться на сайте Навигатора дополнительного образования </w:t>
      </w:r>
    </w:p>
    <w:p w:rsidR="00A35D63" w:rsidRPr="00A35D63" w:rsidRDefault="00700261" w:rsidP="00A35D63">
      <w:pPr>
        <w:pStyle w:val="a7"/>
        <w:rPr>
          <w:b/>
          <w:bCs/>
        </w:rPr>
      </w:pPr>
      <w:r w:rsidRPr="00700261">
        <w:rPr>
          <w:color w:val="000000"/>
        </w:rPr>
        <w:t>Архангельской области (</w:t>
      </w:r>
      <w:hyperlink r:id="rId6" w:history="1">
        <w:r w:rsidRPr="00700261">
          <w:rPr>
            <w:color w:val="0000FF"/>
            <w:u w:val="single"/>
          </w:rPr>
          <w:t>https://dop29.ru</w:t>
        </w:r>
      </w:hyperlink>
      <w:r w:rsidRPr="00700261">
        <w:rPr>
          <w:color w:val="000000"/>
        </w:rPr>
        <w:t>);</w:t>
      </w:r>
      <w:r w:rsidR="00A35D63" w:rsidRPr="00A35D63">
        <w:rPr>
          <w:color w:val="000000"/>
          <w:sz w:val="27"/>
          <w:szCs w:val="27"/>
        </w:rPr>
        <w:t xml:space="preserve"> </w:t>
      </w:r>
      <w:r w:rsidR="00A35D63" w:rsidRPr="00A35D63">
        <w:rPr>
          <w:color w:val="000000"/>
        </w:rPr>
        <w:t>видео-инструкция</w:t>
      </w:r>
      <w:r w:rsidR="00A35D63" w:rsidRPr="00A35D63">
        <w:rPr>
          <w:color w:val="000000"/>
        </w:rPr>
        <w:t xml:space="preserve"> «Как зарегистрироваться в Навигаторе и получить сертификат» - </w:t>
      </w:r>
      <w:hyperlink r:id="rId7" w:history="1">
        <w:r w:rsidR="00A35D63" w:rsidRPr="00A35D63">
          <w:rPr>
            <w:rStyle w:val="a3"/>
          </w:rPr>
          <w:t>https://youtu.be/Ec1XlR9D2AU</w:t>
        </w:r>
      </w:hyperlink>
      <w:r w:rsidR="00A35D63" w:rsidRPr="00A35D63">
        <w:rPr>
          <w:color w:val="000000"/>
        </w:rPr>
        <w:t xml:space="preserve"> </w:t>
      </w:r>
    </w:p>
    <w:p w:rsidR="00700261" w:rsidRDefault="00700261" w:rsidP="00700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261" w:rsidRPr="00700261" w:rsidRDefault="00700261" w:rsidP="0070026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заполнить в личном кабинете родителя (законного представителя) информацию о </w:t>
      </w:r>
    </w:p>
    <w:p w:rsidR="00700261" w:rsidRPr="00700261" w:rsidRDefault="00700261" w:rsidP="00700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детях</w:t>
      </w:r>
      <w:proofErr w:type="gramEnd"/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0261" w:rsidRPr="00700261" w:rsidRDefault="00700261" w:rsidP="0070026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нажать на кнопку «Получить сертификат»;</w:t>
      </w:r>
    </w:p>
    <w:p w:rsidR="00700261" w:rsidRDefault="00700261" w:rsidP="0070026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ознакомиться с информацией о порядке активации сертификата (информация </w:t>
      </w:r>
      <w:proofErr w:type="gramEnd"/>
    </w:p>
    <w:p w:rsidR="00700261" w:rsidRPr="00700261" w:rsidRDefault="00700261" w:rsidP="007002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доступна</w:t>
      </w:r>
      <w:proofErr w:type="gramEnd"/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ссылкам «Подтвердить данные» и «Активировать сертификат» в личном кабинете);</w:t>
      </w:r>
    </w:p>
    <w:p w:rsidR="00700261" w:rsidRDefault="00700261" w:rsidP="0070026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обратиться в образовательную организацию с документами, чтобы подтвердить </w:t>
      </w:r>
    </w:p>
    <w:p w:rsidR="0002776F" w:rsidRDefault="00700261" w:rsidP="008C6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ребенке и активировать сертификат, написав заявление и согласие на обработку персональных данных (перечень образовательных организаций муниципального образования доступен в личном кабинете пользователя во вкладке «Дети», «Активировать сертификат»).</w:t>
      </w:r>
    </w:p>
    <w:p w:rsidR="008C6ABF" w:rsidRPr="008C6ABF" w:rsidRDefault="008C6ABF" w:rsidP="008C6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6BB" w:rsidRPr="0002776F" w:rsidRDefault="008E5385" w:rsidP="006E4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E27036" w:rsidRDefault="008E5385" w:rsidP="00AD3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забывайте, </w:t>
      </w:r>
      <w:r w:rsidR="00571008" w:rsidRPr="00027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 Навигаторе по-прежнему доступны программы, где применение средств сертификата не требуется.</w:t>
      </w:r>
    </w:p>
    <w:p w:rsidR="00A35D63" w:rsidRDefault="00A35D63" w:rsidP="00AD3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D63" w:rsidRDefault="00A35D63" w:rsidP="00AD3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35D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вопросами по регистрации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Навигатора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обратиться в Управление образования администрации МО «Каргопольский муниципальный район» к Поповой Татьяне Юрьевне, тлф.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D63" w:rsidRDefault="00A35D63" w:rsidP="00AD3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D63" w:rsidRPr="0002776F" w:rsidRDefault="00A35D63">
      <w:pPr>
        <w:pStyle w:val="a7"/>
        <w:rPr>
          <w:b/>
          <w:bCs/>
        </w:rPr>
      </w:pPr>
    </w:p>
    <w:sectPr w:rsidR="00A35D63" w:rsidRPr="0002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4DB"/>
    <w:multiLevelType w:val="hybridMultilevel"/>
    <w:tmpl w:val="0CE8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3D9C"/>
    <w:multiLevelType w:val="hybridMultilevel"/>
    <w:tmpl w:val="A6D0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14BCF"/>
    <w:multiLevelType w:val="hybridMultilevel"/>
    <w:tmpl w:val="B70E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6"/>
    <w:rsid w:val="0002776F"/>
    <w:rsid w:val="001543FA"/>
    <w:rsid w:val="00175EC3"/>
    <w:rsid w:val="001A3D4B"/>
    <w:rsid w:val="001C1C6D"/>
    <w:rsid w:val="00215965"/>
    <w:rsid w:val="002456BB"/>
    <w:rsid w:val="002B2CC0"/>
    <w:rsid w:val="003E29C9"/>
    <w:rsid w:val="003E5F6B"/>
    <w:rsid w:val="004903A6"/>
    <w:rsid w:val="004B31C4"/>
    <w:rsid w:val="004F21B2"/>
    <w:rsid w:val="00547FC4"/>
    <w:rsid w:val="00571008"/>
    <w:rsid w:val="00604B4B"/>
    <w:rsid w:val="006E4492"/>
    <w:rsid w:val="00700261"/>
    <w:rsid w:val="0078480E"/>
    <w:rsid w:val="007B5F14"/>
    <w:rsid w:val="008C6ABF"/>
    <w:rsid w:val="008E5385"/>
    <w:rsid w:val="00A35D63"/>
    <w:rsid w:val="00A928DD"/>
    <w:rsid w:val="00AD34E1"/>
    <w:rsid w:val="00BA7547"/>
    <w:rsid w:val="00BB2A65"/>
    <w:rsid w:val="00E00646"/>
    <w:rsid w:val="00E27036"/>
    <w:rsid w:val="00E562EC"/>
    <w:rsid w:val="00F00143"/>
    <w:rsid w:val="00F02CCA"/>
    <w:rsid w:val="00F71D9D"/>
    <w:rsid w:val="00FB5D56"/>
    <w:rsid w:val="00F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3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7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38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3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Ec1XlR9D2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2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User</cp:lastModifiedBy>
  <cp:revision>3</cp:revision>
  <cp:lastPrinted>2019-08-07T13:40:00Z</cp:lastPrinted>
  <dcterms:created xsi:type="dcterms:W3CDTF">2020-05-25T14:36:00Z</dcterms:created>
  <dcterms:modified xsi:type="dcterms:W3CDTF">2020-05-25T14:51:00Z</dcterms:modified>
</cp:coreProperties>
</file>